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720"/>
        <w:gridCol w:w="1380"/>
        <w:gridCol w:w="2220"/>
        <w:gridCol w:w="2300"/>
        <w:gridCol w:w="2660"/>
      </w:tblGrid>
      <w:tr w:rsidR="00C12BDD" w:rsidRPr="00C12BDD" w:rsidTr="0064112C">
        <w:trPr>
          <w:trHeight w:val="705"/>
        </w:trPr>
        <w:tc>
          <w:tcPr>
            <w:tcW w:w="102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2BDD" w:rsidRPr="00C12BDD" w:rsidRDefault="00E66972" w:rsidP="00C12BDD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36"/>
                <w:szCs w:val="36"/>
              </w:rPr>
              <w:t>Repair</w:t>
            </w:r>
            <w:r w:rsidR="00C12BDD" w:rsidRPr="00C12BDD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Registration Form</w:t>
            </w:r>
          </w:p>
        </w:tc>
      </w:tr>
      <w:tr w:rsidR="00C12BDD" w:rsidRPr="00C12BDD" w:rsidTr="0064112C">
        <w:trPr>
          <w:trHeight w:val="992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64112C" w:rsidRDefault="00C12BDD" w:rsidP="00C12BDD">
            <w:pPr>
              <w:widowControl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Serial Number </w:t>
            </w:r>
            <w:r w:rsidRPr="0064112C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(The </w:t>
            </w:r>
            <w:r w:rsidR="00040C39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letter and </w:t>
            </w:r>
            <w:r w:rsidRPr="0064112C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number</w:t>
            </w:r>
            <w:r w:rsidR="00040C39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s</w:t>
            </w:r>
            <w:r w:rsidRPr="0064112C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 in the file</w:t>
            </w:r>
            <w:proofErr w:type="gramStart"/>
            <w:r w:rsidRPr="0064112C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’</w:t>
            </w:r>
            <w:proofErr w:type="gramEnd"/>
            <w:r w:rsidRPr="0064112C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s name)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64112C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bookmarkStart w:id="0" w:name="_GoBack"/>
            <w:bookmarkEnd w:id="0"/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64112C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Courier Tracking Number           </w:t>
            </w:r>
            <w:r w:rsidRPr="0064112C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(Express company &amp; tracking number)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12BDD" w:rsidRPr="00C12BDD" w:rsidTr="0064112C">
        <w:trPr>
          <w:trHeight w:val="441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64112C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Name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64112C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64112C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Phone number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12BDD" w:rsidRPr="00C12BDD" w:rsidTr="00217FA2">
        <w:trPr>
          <w:trHeight w:val="783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64112C" w:rsidRDefault="0064112C" w:rsidP="0064112C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Return Address 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12C" w:rsidRDefault="0064112C" w:rsidP="00C12BDD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  <w:p w:rsidR="00C12BDD" w:rsidRPr="0064112C" w:rsidRDefault="00C12BDD" w:rsidP="00217FA2">
            <w:pPr>
              <w:widowControl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64112C" w:rsidRDefault="0064112C" w:rsidP="00145B77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Email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12BDD" w:rsidRPr="00C12BDD" w:rsidTr="0064112C">
        <w:trPr>
          <w:trHeight w:val="1154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64112C" w:rsidRDefault="00C12BDD" w:rsidP="00C12BDD">
            <w:pPr>
              <w:widowControl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Phone Model &amp; Operation System version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  <w:r w:rsidRPr="00C12BDD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Camera Model &amp; Lens</w:t>
            </w:r>
            <w:r w:rsidR="00145B7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4112C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18"/>
                <w:szCs w:val="18"/>
              </w:rPr>
              <w:t>(Unnecessary to fill in if using gimbal for smart phone )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C12BDD" w:rsidRPr="00C12BDD" w:rsidTr="0064112C">
        <w:trPr>
          <w:trHeight w:val="495"/>
        </w:trPr>
        <w:tc>
          <w:tcPr>
            <w:tcW w:w="1028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2BDD" w:rsidRPr="0064112C" w:rsidRDefault="00C12BDD" w:rsidP="008F0853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Please fill in </w:t>
            </w:r>
            <w:r w:rsidR="008F085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following</w:t>
            </w: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info. </w:t>
            </w:r>
            <w:r w:rsidR="008F085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according to the issue of your product</w:t>
            </w:r>
          </w:p>
        </w:tc>
      </w:tr>
      <w:tr w:rsidR="00C12BDD" w:rsidRPr="00C12BDD" w:rsidTr="0064112C">
        <w:trPr>
          <w:trHeight w:val="175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Product Model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64112C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Machine code on the product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853" w:rsidRDefault="008F0853" w:rsidP="008F0853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Issue </w:t>
            </w:r>
            <w:r w:rsidR="00C12BDD"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Description</w:t>
            </w:r>
          </w:p>
          <w:p w:rsidR="00C12BDD" w:rsidRPr="0064112C" w:rsidRDefault="00C12BDD" w:rsidP="008F0853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4112C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(Please description the issue in detail, or you can email us the video)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64112C" w:rsidRDefault="00C12BDD" w:rsidP="0064112C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Accessories included</w:t>
            </w:r>
            <w:r w:rsidR="008F085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4112C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(If the issue is not about power supply or be burnt,  please do not send </w:t>
            </w:r>
            <w:r w:rsidR="0064112C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the battery</w:t>
            </w:r>
            <w:r w:rsidRPr="0064112C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 back)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2BDD" w:rsidRPr="0064112C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4112C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Purchase Receipts and invoices</w:t>
            </w:r>
          </w:p>
        </w:tc>
      </w:tr>
      <w:tr w:rsidR="00C12BDD" w:rsidRPr="00C12BDD" w:rsidTr="0064112C">
        <w:trPr>
          <w:trHeight w:val="135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64112C" w:rsidRDefault="0064112C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</w:p>
          <w:p w:rsidR="0064112C" w:rsidRPr="00C12BDD" w:rsidRDefault="0064112C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12BDD" w:rsidRPr="00C12BDD" w:rsidTr="0064112C">
        <w:trPr>
          <w:trHeight w:val="124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64112C" w:rsidRDefault="0064112C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</w:p>
          <w:p w:rsidR="0064112C" w:rsidRPr="00C12BDD" w:rsidRDefault="0064112C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12BDD" w:rsidRPr="00C12BDD" w:rsidTr="0064112C">
        <w:trPr>
          <w:trHeight w:val="330"/>
        </w:trPr>
        <w:tc>
          <w:tcPr>
            <w:tcW w:w="102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>Note:</w:t>
            </w:r>
          </w:p>
        </w:tc>
      </w:tr>
      <w:tr w:rsidR="00C12BDD" w:rsidRPr="00C12BDD" w:rsidTr="0064112C">
        <w:trPr>
          <w:trHeight w:val="660"/>
        </w:trPr>
        <w:tc>
          <w:tcPr>
            <w:tcW w:w="102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proofErr w:type="gramStart"/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  Please</w:t>
            </w:r>
            <w:proofErr w:type="gramEnd"/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 contact with service@feiyu-tech.com before sending it back, then fill in the form. </w:t>
            </w:r>
            <w:proofErr w:type="gramStart"/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All the</w:t>
            </w:r>
            <w:proofErr w:type="gramEnd"/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 blank in this form are required.</w:t>
            </w:r>
          </w:p>
        </w:tc>
      </w:tr>
      <w:tr w:rsidR="00C12BDD" w:rsidRPr="00C12BDD" w:rsidTr="0064112C">
        <w:trPr>
          <w:trHeight w:val="960"/>
        </w:trPr>
        <w:tc>
          <w:tcPr>
            <w:tcW w:w="102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 Please print this form and send it back with the products together, or you can send this file to service@feiyu-</w:t>
            </w:r>
            <w:proofErr w:type="gramStart"/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tech.com ,</w:t>
            </w:r>
            <w:proofErr w:type="gramEnd"/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 we will arrange the repair after receiving the package. And please also leave a paper writing your </w:t>
            </w:r>
            <w:proofErr w:type="gramStart"/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name ,</w:t>
            </w:r>
            <w:proofErr w:type="gramEnd"/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 phone number and serial number in the package after email us the form .</w:t>
            </w:r>
          </w:p>
        </w:tc>
      </w:tr>
      <w:tr w:rsidR="00C12BDD" w:rsidRPr="00C12BDD" w:rsidTr="00217FA2">
        <w:trPr>
          <w:trHeight w:val="375"/>
        </w:trPr>
        <w:tc>
          <w:tcPr>
            <w:tcW w:w="1028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2BDD" w:rsidRPr="00C12BDD" w:rsidRDefault="00C12BDD" w:rsidP="00C12BDD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proofErr w:type="gramStart"/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  Maintenance</w:t>
            </w:r>
            <w:proofErr w:type="gramEnd"/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 status about the item:  You can query it on the after-sales page of </w:t>
            </w:r>
            <w:proofErr w:type="spellStart"/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FeiyuTech</w:t>
            </w:r>
            <w:proofErr w:type="spellEnd"/>
            <w:r w:rsidRPr="00C12BDD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 website with the serial number or Courier tracking number .</w:t>
            </w:r>
          </w:p>
        </w:tc>
      </w:tr>
    </w:tbl>
    <w:p w:rsidR="00613190" w:rsidRPr="00C12BDD" w:rsidRDefault="00613190">
      <w:pPr>
        <w:rPr>
          <w:rFonts w:ascii="微软雅黑" w:eastAsia="微软雅黑" w:hAnsi="微软雅黑"/>
          <w:sz w:val="22"/>
          <w:szCs w:val="22"/>
        </w:rPr>
      </w:pPr>
    </w:p>
    <w:sectPr w:rsidR="00613190" w:rsidRPr="00C12BDD" w:rsidSect="009E311E">
      <w:headerReference w:type="default" r:id="rId8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2F1" w:rsidRDefault="00E302F1" w:rsidP="0050383A">
      <w:r>
        <w:separator/>
      </w:r>
    </w:p>
  </w:endnote>
  <w:endnote w:type="continuationSeparator" w:id="0">
    <w:p w:rsidR="00E302F1" w:rsidRDefault="00E302F1" w:rsidP="00503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2F1" w:rsidRDefault="00E302F1" w:rsidP="0050383A">
      <w:r>
        <w:separator/>
      </w:r>
    </w:p>
  </w:footnote>
  <w:footnote w:type="continuationSeparator" w:id="0">
    <w:p w:rsidR="00E302F1" w:rsidRDefault="00E302F1" w:rsidP="005038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ACF" w:rsidRPr="00040C39" w:rsidRDefault="00040C39" w:rsidP="00040C39">
    <w:pPr>
      <w:widowControl/>
      <w:jc w:val="left"/>
      <w:rPr>
        <w:rFonts w:ascii="宋体" w:eastAsia="宋体" w:hAnsi="宋体" w:cs="宋体"/>
        <w:kern w:val="0"/>
        <w:sz w:val="24"/>
      </w:rPr>
    </w:pPr>
    <w:r w:rsidRPr="00217FA2">
      <w:rPr>
        <w:rFonts w:ascii="宋体" w:eastAsia="宋体" w:hAnsi="宋体" w:cs="宋体"/>
        <w:noProof/>
        <w:kern w:val="0"/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1042B8" wp14:editId="26DC7093">
              <wp:simplePos x="0" y="0"/>
              <wp:positionH relativeFrom="column">
                <wp:posOffset>-92562</wp:posOffset>
              </wp:positionH>
              <wp:positionV relativeFrom="paragraph">
                <wp:posOffset>445733</wp:posOffset>
              </wp:positionV>
              <wp:extent cx="6535271" cy="0"/>
              <wp:effectExtent l="0" t="0" r="18415" b="19050"/>
              <wp:wrapNone/>
              <wp:docPr id="3" name="直接连接符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3527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直接连接符 3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3pt,35.1pt" to="507.3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jS+yAEAAMADAAAOAAAAZHJzL2Uyb0RvYy54bWysU0uOEzEQ3SNxB8t70t2JZkCtdGYxI9gg&#10;iPgcwOMupy35p7JJOpfgAkjsYMWSPbdhOAZlJ+lBM0gIxKba5apXVe+5enkxWsO2gFF71/FmVnMG&#10;Tvpeu03H3755+ugJZzEJ1wvjHXR8D5FfrB4+WO5CC3M/eNMDMiriYrsLHR9SCm1VRTmAFXHmAzgK&#10;Ko9WJHJxU/UodlTdmmpe1+fVzmMf0EuIkW6vDkG+KvWVApleKhUhMdNxmi0Vi8VeZ1utlqLdoAiD&#10;lscxxD9MYYV21HQqdSWSYO9Q3ytltUQfvUoz6W3lldISCgdi09R32LweRIDChcSJYZIp/r+y8sV2&#10;jUz3HV9w5oSlJ7r58PX7+08/vn0ke/PlM1tkkXYhtpR76dZ49GJYY2Y8KrT5S1zYWITdT8LCmJik&#10;y/Ozxdn8ccOZPMWqW2DAmJ6BtywfOm60y5xFK7bPY6JmlHpKIScPcmhdTmlvICcb9woU8aBmTUGX&#10;DYJLg2wr6O2FlOBSk6lQvZKdYUobMwHrPwOP+RkKZbv+BjwhSmfv0gS22nn8Xfc0nkZWh/yTAgfe&#10;WYJr3+/LoxRpaE0Kw+NK5z381S/w2x9v9RMAAP//AwBQSwMEFAAGAAgAAAAhACpoo8HeAAAACgEA&#10;AA8AAABkcnMvZG93bnJldi54bWxMj1FrwjAQx98Hfodwwt40sQw3alMRQeaEIXMDfYzNre1sLiWJ&#10;tn77xe1he7z//fjf77J5bxp2QedrSxImYwEMqbC6plLCx/tq9ATMB0VaNZZQwhU9zPPBXaZSbTt6&#10;w8sulCyWkE+VhCqENuXcFxUa5ce2RYq7T+uMCnF0JddOdbHcNDwRYsqNqileqFSLywqL0+5sJLy6&#10;9Xq52Fy/aHsw3T7Z7Lcv/bOU98N+MQMWsA9/MNz0ozrk0eloz6Q9aySMJg/TiEp4FAmwGyB+kuNv&#10;wvOM/38h/wYAAP//AwBQSwECLQAUAAYACAAAACEAtoM4kv4AAADhAQAAEwAAAAAAAAAAAAAAAAAA&#10;AAAAW0NvbnRlbnRfVHlwZXNdLnhtbFBLAQItABQABgAIAAAAIQA4/SH/1gAAAJQBAAALAAAAAAAA&#10;AAAAAAAAAC8BAABfcmVscy8ucmVsc1BLAQItABQABgAIAAAAIQARzjS+yAEAAMADAAAOAAAAAAAA&#10;AAAAAAAAAC4CAABkcnMvZTJvRG9jLnhtbFBLAQItABQABgAIAAAAIQAqaKPB3gAAAAoBAAAPAAAA&#10;AAAAAAAAAAAAACIEAABkcnMvZG93bnJldi54bWxQSwUGAAAAAAQABADzAAAALQUAAAAA&#10;" strokecolor="#5b9bd5 [3204]" strokeweight=".5pt">
              <v:stroke joinstyle="miter"/>
            </v:line>
          </w:pict>
        </mc:Fallback>
      </mc:AlternateContent>
    </w:r>
    <w:r>
      <w:rPr>
        <w:rFonts w:ascii="宋体" w:eastAsia="宋体" w:hAnsi="宋体" w:cs="宋体"/>
        <w:noProof/>
        <w:kern w:val="0"/>
        <w:sz w:val="24"/>
      </w:rPr>
      <w:drawing>
        <wp:inline distT="0" distB="0" distL="0" distR="0" wp14:anchorId="4A4DBD80" wp14:editId="236BAEDE">
          <wp:extent cx="1643097" cy="448236"/>
          <wp:effectExtent l="0" t="0" r="0" b="9525"/>
          <wp:docPr id="2" name="图片 2" descr="C:\Users\helen\AppData\Roaming\Tencent\Users\3191811869\QQ\WinTemp\RichOle\VUCWNZ_Z4)PRB1NVO$`16~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elen\AppData\Roaming\Tencent\Users\3191811869\QQ\WinTemp\RichOle\VUCWNZ_Z4)PRB1NVO$`16~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875" cy="4541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ED49C6"/>
    <w:rsid w:val="00040C39"/>
    <w:rsid w:val="000C3A34"/>
    <w:rsid w:val="0013539A"/>
    <w:rsid w:val="00145B77"/>
    <w:rsid w:val="0015777E"/>
    <w:rsid w:val="00210B58"/>
    <w:rsid w:val="00217FA2"/>
    <w:rsid w:val="00261F34"/>
    <w:rsid w:val="0027455C"/>
    <w:rsid w:val="00310980"/>
    <w:rsid w:val="004207F4"/>
    <w:rsid w:val="00432CEA"/>
    <w:rsid w:val="00466530"/>
    <w:rsid w:val="00481E86"/>
    <w:rsid w:val="004B216B"/>
    <w:rsid w:val="0050383A"/>
    <w:rsid w:val="00613190"/>
    <w:rsid w:val="0064112C"/>
    <w:rsid w:val="00656B5E"/>
    <w:rsid w:val="00673A3B"/>
    <w:rsid w:val="00676324"/>
    <w:rsid w:val="006B5ACF"/>
    <w:rsid w:val="00767B8D"/>
    <w:rsid w:val="00863DE2"/>
    <w:rsid w:val="00876816"/>
    <w:rsid w:val="008813E3"/>
    <w:rsid w:val="008D33F1"/>
    <w:rsid w:val="008E0383"/>
    <w:rsid w:val="008F0853"/>
    <w:rsid w:val="009030C2"/>
    <w:rsid w:val="00931E63"/>
    <w:rsid w:val="00993734"/>
    <w:rsid w:val="009B3767"/>
    <w:rsid w:val="009D4663"/>
    <w:rsid w:val="009E311E"/>
    <w:rsid w:val="00A10C40"/>
    <w:rsid w:val="00AC0BCB"/>
    <w:rsid w:val="00AD1A09"/>
    <w:rsid w:val="00B436BF"/>
    <w:rsid w:val="00C12BDD"/>
    <w:rsid w:val="00C633B1"/>
    <w:rsid w:val="00C65250"/>
    <w:rsid w:val="00CD0CDC"/>
    <w:rsid w:val="00D91E51"/>
    <w:rsid w:val="00DD63BD"/>
    <w:rsid w:val="00E302F1"/>
    <w:rsid w:val="00E66972"/>
    <w:rsid w:val="00EE1855"/>
    <w:rsid w:val="00EE604F"/>
    <w:rsid w:val="060B775E"/>
    <w:rsid w:val="0DB21A68"/>
    <w:rsid w:val="158931B1"/>
    <w:rsid w:val="28ED49C6"/>
    <w:rsid w:val="33AE534F"/>
    <w:rsid w:val="34DB4341"/>
    <w:rsid w:val="3B1C492D"/>
    <w:rsid w:val="3E4E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5038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50383A"/>
    <w:rPr>
      <w:kern w:val="2"/>
      <w:sz w:val="18"/>
      <w:szCs w:val="18"/>
    </w:rPr>
  </w:style>
  <w:style w:type="paragraph" w:styleId="a5">
    <w:name w:val="footer"/>
    <w:basedOn w:val="a"/>
    <w:link w:val="Char0"/>
    <w:rsid w:val="005038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50383A"/>
    <w:rPr>
      <w:kern w:val="2"/>
      <w:sz w:val="18"/>
      <w:szCs w:val="18"/>
    </w:rPr>
  </w:style>
  <w:style w:type="paragraph" w:styleId="a6">
    <w:name w:val="Balloon Text"/>
    <w:basedOn w:val="a"/>
    <w:link w:val="Char1"/>
    <w:rsid w:val="00040C39"/>
    <w:rPr>
      <w:sz w:val="18"/>
      <w:szCs w:val="18"/>
    </w:rPr>
  </w:style>
  <w:style w:type="character" w:customStyle="1" w:styleId="Char1">
    <w:name w:val="批注框文本 Char"/>
    <w:basedOn w:val="a0"/>
    <w:link w:val="a6"/>
    <w:rsid w:val="00040C39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5038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50383A"/>
    <w:rPr>
      <w:kern w:val="2"/>
      <w:sz w:val="18"/>
      <w:szCs w:val="18"/>
    </w:rPr>
  </w:style>
  <w:style w:type="paragraph" w:styleId="a5">
    <w:name w:val="footer"/>
    <w:basedOn w:val="a"/>
    <w:link w:val="Char0"/>
    <w:rsid w:val="005038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50383A"/>
    <w:rPr>
      <w:kern w:val="2"/>
      <w:sz w:val="18"/>
      <w:szCs w:val="18"/>
    </w:rPr>
  </w:style>
  <w:style w:type="paragraph" w:styleId="a6">
    <w:name w:val="Balloon Text"/>
    <w:basedOn w:val="a"/>
    <w:link w:val="Char1"/>
    <w:rsid w:val="00040C39"/>
    <w:rPr>
      <w:sz w:val="18"/>
      <w:szCs w:val="18"/>
    </w:rPr>
  </w:style>
  <w:style w:type="character" w:customStyle="1" w:styleId="Char1">
    <w:name w:val="批注框文本 Char"/>
    <w:basedOn w:val="a0"/>
    <w:link w:val="a6"/>
    <w:rsid w:val="00040C3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5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3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194</Words>
  <Characters>1111</Characters>
  <Application>Microsoft Office Word</Application>
  <DocSecurity>0</DocSecurity>
  <Lines>9</Lines>
  <Paragraphs>2</Paragraphs>
  <ScaleCrop>false</ScaleCrop>
  <Company>Microsoft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王立波</dc:creator>
  <cp:lastModifiedBy>helen</cp:lastModifiedBy>
  <cp:revision>9</cp:revision>
  <dcterms:created xsi:type="dcterms:W3CDTF">2018-05-08T10:57:00Z</dcterms:created>
  <dcterms:modified xsi:type="dcterms:W3CDTF">2018-05-18T01:52:00Z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